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FAE25" w14:textId="77777777"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F930DA"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1998B150" w14:textId="77777777" w:rsidR="00F930DA" w:rsidRDefault="00F930D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1D704CF" w14:textId="11488138" w:rsidR="00F930DA" w:rsidRPr="0001069C" w:rsidRDefault="00AC0486" w:rsidP="00F930DA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会社の</w:t>
      </w:r>
      <w:r w:rsidR="00F930DA" w:rsidRPr="0001069C">
        <w:rPr>
          <w:rFonts w:ascii="HG丸ｺﾞｼｯｸM-PRO" w:eastAsia="HG丸ｺﾞｼｯｸM-PRO" w:hAnsi="HG丸ｺﾞｼｯｸM-PRO" w:hint="eastAsia"/>
          <w:b/>
          <w:sz w:val="24"/>
          <w:szCs w:val="24"/>
        </w:rPr>
        <w:t>業務実績</w:t>
      </w:r>
    </w:p>
    <w:p w14:paraId="00E03C44" w14:textId="77777777" w:rsidR="00F930DA" w:rsidRDefault="00F930D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5749F9F" w14:textId="77777777" w:rsidR="00F930DA" w:rsidRDefault="00F930D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61C62F7" w14:textId="77777777" w:rsidR="0001069C" w:rsidRDefault="0001069C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1069C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事業者名　　　　　　　　　　　</w:t>
      </w:r>
    </w:p>
    <w:p w14:paraId="1A0D789F" w14:textId="77777777" w:rsidR="0001069C" w:rsidRDefault="0001069C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1069C" w14:paraId="2C7687EF" w14:textId="77777777" w:rsidTr="0001069C">
        <w:tc>
          <w:tcPr>
            <w:tcW w:w="2407" w:type="dxa"/>
          </w:tcPr>
          <w:p w14:paraId="11D92BE7" w14:textId="77777777" w:rsidR="0001069C" w:rsidRPr="0001069C" w:rsidRDefault="0001069C" w:rsidP="0001069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1069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発注者</w:t>
            </w:r>
          </w:p>
        </w:tc>
        <w:tc>
          <w:tcPr>
            <w:tcW w:w="2407" w:type="dxa"/>
          </w:tcPr>
          <w:p w14:paraId="537602FA" w14:textId="77777777" w:rsidR="0001069C" w:rsidRPr="0001069C" w:rsidRDefault="0001069C" w:rsidP="0001069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1069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契約期間</w:t>
            </w:r>
          </w:p>
        </w:tc>
        <w:tc>
          <w:tcPr>
            <w:tcW w:w="2407" w:type="dxa"/>
          </w:tcPr>
          <w:p w14:paraId="715D044A" w14:textId="77777777" w:rsidR="0001069C" w:rsidRPr="0001069C" w:rsidRDefault="0001069C" w:rsidP="0001069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1069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業務内容</w:t>
            </w:r>
          </w:p>
        </w:tc>
        <w:tc>
          <w:tcPr>
            <w:tcW w:w="2407" w:type="dxa"/>
          </w:tcPr>
          <w:p w14:paraId="187A7210" w14:textId="77777777" w:rsidR="0001069C" w:rsidRPr="0001069C" w:rsidRDefault="0001069C" w:rsidP="0001069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1069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契約金額</w:t>
            </w:r>
          </w:p>
        </w:tc>
      </w:tr>
      <w:tr w:rsidR="0001069C" w14:paraId="64936D6D" w14:textId="77777777" w:rsidTr="0001069C">
        <w:tc>
          <w:tcPr>
            <w:tcW w:w="2407" w:type="dxa"/>
            <w:vAlign w:val="center"/>
          </w:tcPr>
          <w:p w14:paraId="5A49B789" w14:textId="77777777" w:rsidR="0001069C" w:rsidRDefault="0001069C" w:rsidP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（例）</w:t>
            </w:r>
          </w:p>
          <w:p w14:paraId="5912E932" w14:textId="77777777" w:rsidR="0001069C" w:rsidRDefault="0001069C" w:rsidP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●●</w:t>
            </w:r>
            <w:r w:rsidR="00635CE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県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●●市</w:t>
            </w:r>
          </w:p>
          <w:p w14:paraId="4589089E" w14:textId="77777777" w:rsidR="0001069C" w:rsidRPr="0001069C" w:rsidRDefault="0001069C" w:rsidP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14:paraId="351C6CFE" w14:textId="77777777" w:rsidR="0001069C" w:rsidRDefault="0001069C" w:rsidP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R●.●.●～</w:t>
            </w:r>
          </w:p>
          <w:p w14:paraId="1E8E0CB7" w14:textId="77777777" w:rsidR="0001069C" w:rsidRPr="0001069C" w:rsidRDefault="0001069C" w:rsidP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R●.●.●</w:t>
            </w:r>
          </w:p>
        </w:tc>
        <w:tc>
          <w:tcPr>
            <w:tcW w:w="2407" w:type="dxa"/>
            <w:vAlign w:val="center"/>
          </w:tcPr>
          <w:p w14:paraId="4A8A840C" w14:textId="77777777" w:rsidR="0001069C" w:rsidRPr="0001069C" w:rsidRDefault="0001069C" w:rsidP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●●事業</w:t>
            </w:r>
          </w:p>
        </w:tc>
        <w:tc>
          <w:tcPr>
            <w:tcW w:w="2407" w:type="dxa"/>
            <w:vAlign w:val="center"/>
          </w:tcPr>
          <w:p w14:paraId="3EF8A9B5" w14:textId="77777777" w:rsidR="0001069C" w:rsidRPr="0001069C" w:rsidRDefault="0001069C" w:rsidP="0001069C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円</w:t>
            </w:r>
          </w:p>
        </w:tc>
      </w:tr>
      <w:tr w:rsidR="0001069C" w14:paraId="4CF0370E" w14:textId="77777777" w:rsidTr="0001069C">
        <w:tc>
          <w:tcPr>
            <w:tcW w:w="2407" w:type="dxa"/>
          </w:tcPr>
          <w:p w14:paraId="06D9E54A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03DF091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342DCB8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71A4402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5AFA6F1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EA43775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1069C" w14:paraId="49783920" w14:textId="77777777" w:rsidTr="0001069C">
        <w:tc>
          <w:tcPr>
            <w:tcW w:w="2407" w:type="dxa"/>
          </w:tcPr>
          <w:p w14:paraId="367CECBA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19270D6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9FFB6B5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2110610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62225227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9B680CE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1069C" w14:paraId="48284423" w14:textId="77777777" w:rsidTr="0001069C">
        <w:tc>
          <w:tcPr>
            <w:tcW w:w="2407" w:type="dxa"/>
          </w:tcPr>
          <w:p w14:paraId="243455BF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6CA410E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82E6033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62D3B26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0430A9A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6FAA211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1069C" w14:paraId="775CD080" w14:textId="77777777" w:rsidTr="0001069C">
        <w:tc>
          <w:tcPr>
            <w:tcW w:w="2407" w:type="dxa"/>
          </w:tcPr>
          <w:p w14:paraId="4BCAC403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CCE8400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9AAD6D4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A007343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E528890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F4DD121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1069C" w14:paraId="46012633" w14:textId="77777777" w:rsidTr="0001069C">
        <w:tc>
          <w:tcPr>
            <w:tcW w:w="2407" w:type="dxa"/>
          </w:tcPr>
          <w:p w14:paraId="3EB7C5D2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B2CE4EE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457378E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0FB2C29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ED9F82F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B13145E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1069C" w14:paraId="7596A432" w14:textId="77777777" w:rsidTr="0001069C">
        <w:tc>
          <w:tcPr>
            <w:tcW w:w="2407" w:type="dxa"/>
          </w:tcPr>
          <w:p w14:paraId="35235A61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84F0BA3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B7E423B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5BFBF5B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81CCB85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3B86F68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1069C" w14:paraId="4100F6AB" w14:textId="77777777" w:rsidTr="0001069C">
        <w:tc>
          <w:tcPr>
            <w:tcW w:w="2407" w:type="dxa"/>
          </w:tcPr>
          <w:p w14:paraId="2F2613F1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2D7CF1A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C310E63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1019BB2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5BECA30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35F7B10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1069C" w14:paraId="6E02E114" w14:textId="77777777" w:rsidTr="0001069C">
        <w:tc>
          <w:tcPr>
            <w:tcW w:w="2407" w:type="dxa"/>
          </w:tcPr>
          <w:p w14:paraId="5D03E080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8C87B4B" w14:textId="77777777" w:rsid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E2EE28F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7B65A99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9BE6079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787C0F9" w14:textId="77777777" w:rsidR="0001069C" w:rsidRPr="0001069C" w:rsidRDefault="0001069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7F81A72F" w14:textId="77777777" w:rsidR="0001069C" w:rsidRDefault="0001069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01069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※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過去５年間に受託した類似事業の実績を記載すること。</w:t>
      </w:r>
    </w:p>
    <w:p w14:paraId="2BF7BE12" w14:textId="77777777" w:rsidR="0001069C" w:rsidRDefault="0001069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※契約金額は、消費税込みの金額を記載すること。</w:t>
      </w:r>
    </w:p>
    <w:p w14:paraId="5A438617" w14:textId="77777777" w:rsidR="0001069C" w:rsidRPr="0001069C" w:rsidRDefault="0001069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※業務内容については、主な業務の概要を記載すること。</w:t>
      </w:r>
    </w:p>
    <w:sectPr w:rsidR="0001069C" w:rsidRPr="0001069C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B420A" w14:textId="77777777" w:rsidR="00635CE8" w:rsidRDefault="00635CE8" w:rsidP="00635CE8">
      <w:r>
        <w:separator/>
      </w:r>
    </w:p>
  </w:endnote>
  <w:endnote w:type="continuationSeparator" w:id="0">
    <w:p w14:paraId="45BD2E58" w14:textId="77777777" w:rsidR="00635CE8" w:rsidRDefault="00635CE8" w:rsidP="0063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BFA1E" w14:textId="77777777" w:rsidR="00635CE8" w:rsidRDefault="00635CE8" w:rsidP="00635CE8">
      <w:r>
        <w:separator/>
      </w:r>
    </w:p>
  </w:footnote>
  <w:footnote w:type="continuationSeparator" w:id="0">
    <w:p w14:paraId="78EA7E50" w14:textId="77777777" w:rsidR="00635CE8" w:rsidRDefault="00635CE8" w:rsidP="00635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01069C"/>
    <w:rsid w:val="004C5435"/>
    <w:rsid w:val="00635CE8"/>
    <w:rsid w:val="00AC0486"/>
    <w:rsid w:val="00DE2C90"/>
    <w:rsid w:val="00F9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D3EC22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C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5CE8"/>
  </w:style>
  <w:style w:type="paragraph" w:styleId="a6">
    <w:name w:val="footer"/>
    <w:basedOn w:val="a"/>
    <w:link w:val="a7"/>
    <w:uiPriority w:val="99"/>
    <w:unhideWhenUsed/>
    <w:rsid w:val="00635C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5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一成</cp:lastModifiedBy>
  <cp:revision>5</cp:revision>
  <dcterms:created xsi:type="dcterms:W3CDTF">2022-07-08T05:54:00Z</dcterms:created>
  <dcterms:modified xsi:type="dcterms:W3CDTF">2026-01-15T06:55:00Z</dcterms:modified>
</cp:coreProperties>
</file>